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0DA" w:rsidRDefault="005B50DA">
      <w:r w:rsidRPr="005B50D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-627917</wp:posOffset>
            </wp:positionH>
            <wp:positionV relativeFrom="paragraph">
              <wp:posOffset>-711835</wp:posOffset>
            </wp:positionV>
            <wp:extent cx="2138045" cy="1606550"/>
            <wp:effectExtent l="0" t="0" r="0" b="0"/>
            <wp:wrapNone/>
            <wp:docPr id="1" name="図 1" descr="C:\Users\use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0D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1591408</wp:posOffset>
            </wp:positionH>
            <wp:positionV relativeFrom="paragraph">
              <wp:posOffset>-711835</wp:posOffset>
            </wp:positionV>
            <wp:extent cx="2152015" cy="1614170"/>
            <wp:effectExtent l="0" t="0" r="635" b="5080"/>
            <wp:wrapNone/>
            <wp:docPr id="2" name="図 2" descr="C:\Users\user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0D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3815178</wp:posOffset>
            </wp:positionH>
            <wp:positionV relativeFrom="paragraph">
              <wp:posOffset>-711835</wp:posOffset>
            </wp:positionV>
            <wp:extent cx="2142151" cy="1606550"/>
            <wp:effectExtent l="0" t="0" r="0" b="0"/>
            <wp:wrapNone/>
            <wp:docPr id="3" name="図 3" descr="C:\Users\user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51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A" w:rsidRDefault="005B50DA"/>
    <w:p w:rsidR="005B50DA" w:rsidRDefault="005B50DA"/>
    <w:p w:rsidR="005B50DA" w:rsidRDefault="005B50DA"/>
    <w:p w:rsidR="005B50DA" w:rsidRDefault="005B50DA">
      <w:r w:rsidRPr="00E07F7F">
        <w:rPr>
          <w:noProof/>
        </w:rPr>
        <w:drawing>
          <wp:anchor distT="0" distB="0" distL="114300" distR="114300" simplePos="0" relativeHeight="251668480" behindDoc="1" locked="0" layoutInCell="1" allowOverlap="1" wp14:anchorId="6BA2F187" wp14:editId="6518ABFF">
            <wp:simplePos x="0" y="0"/>
            <wp:positionH relativeFrom="column">
              <wp:posOffset>2053883</wp:posOffset>
            </wp:positionH>
            <wp:positionV relativeFrom="paragraph">
              <wp:posOffset>13335</wp:posOffset>
            </wp:positionV>
            <wp:extent cx="3702685" cy="294640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A" w:rsidRDefault="005B50DA">
      <w:r w:rsidRPr="005B50D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-359924</wp:posOffset>
            </wp:positionH>
            <wp:positionV relativeFrom="paragraph">
              <wp:posOffset>155063</wp:posOffset>
            </wp:positionV>
            <wp:extent cx="2505360" cy="1878947"/>
            <wp:effectExtent l="8573" t="0" r="0" b="0"/>
            <wp:wrapNone/>
            <wp:docPr id="4" name="図 4" descr="C:\Users\user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360" cy="187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A" w:rsidRDefault="005B50DA"/>
    <w:p w:rsidR="005B50DA" w:rsidRDefault="005B50DA"/>
    <w:p w:rsidR="005B50DA" w:rsidRDefault="005B50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BD848E" wp14:editId="51930457">
                <wp:simplePos x="0" y="0"/>
                <wp:positionH relativeFrom="column">
                  <wp:posOffset>2644775</wp:posOffset>
                </wp:positionH>
                <wp:positionV relativeFrom="paragraph">
                  <wp:posOffset>61693</wp:posOffset>
                </wp:positionV>
                <wp:extent cx="2799644" cy="1230489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644" cy="1230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B50DA" w:rsidRPr="00C26B62" w:rsidRDefault="005B50DA" w:rsidP="005B50DA">
                            <w:pPr>
                              <w:rPr>
                                <w:rFonts w:ascii="FGP丸ｺﾞｼｯｸ体Ca-M" w:eastAsia="FGP丸ｺﾞｼｯｸ体Ca-M"/>
                                <w:sz w:val="28"/>
                              </w:rPr>
                            </w:pPr>
                            <w:r w:rsidRPr="00C26B62">
                              <w:rPr>
                                <w:rFonts w:ascii="FGP丸ｺﾞｼｯｸ体Ca-M" w:eastAsia="FGP丸ｺﾞｼｯｸ体Ca-M" w:hint="eastAsia"/>
                                <w:sz w:val="28"/>
                              </w:rPr>
                              <w:t>松本市高齢者クラブ連合会</w:t>
                            </w:r>
                          </w:p>
                          <w:p w:rsidR="005B50DA" w:rsidRPr="00C26B62" w:rsidRDefault="005B50DA" w:rsidP="005B50DA">
                            <w:pPr>
                              <w:ind w:firstLineChars="300" w:firstLine="840"/>
                              <w:rPr>
                                <w:rFonts w:ascii="FGP丸ｺﾞｼｯｸ体Ca-M" w:eastAsia="FGP丸ｺﾞｼｯｸ体Ca-M"/>
                                <w:sz w:val="28"/>
                              </w:rPr>
                            </w:pPr>
                            <w:r w:rsidRPr="00C26B62">
                              <w:rPr>
                                <w:rFonts w:ascii="FGP丸ｺﾞｼｯｸ体Ca-M" w:eastAsia="FGP丸ｺﾞｼｯｸ体Ca-M" w:hint="eastAsia"/>
                                <w:sz w:val="28"/>
                              </w:rPr>
                              <w:t>女性部花植え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D84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08.25pt;margin-top:4.85pt;width:220.45pt;height:9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" filled="f" stroked="f" strokeweight=".5pt">
                <v:textbox>
                  <w:txbxContent>
                    <w:p w:rsidR="005B50DA" w:rsidRPr="00C26B62" w:rsidRDefault="005B50DA" w:rsidP="005B50DA">
                      <w:pPr>
                        <w:rPr>
                          <w:rFonts w:ascii="FGP丸ｺﾞｼｯｸ体Ca-M" w:eastAsia="FGP丸ｺﾞｼｯｸ体Ca-M"/>
                          <w:sz w:val="28"/>
                        </w:rPr>
                      </w:pPr>
                      <w:r w:rsidRPr="00C26B62">
                        <w:rPr>
                          <w:rFonts w:ascii="FGP丸ｺﾞｼｯｸ体Ca-M" w:eastAsia="FGP丸ｺﾞｼｯｸ体Ca-M" w:hint="eastAsia"/>
                          <w:sz w:val="28"/>
                        </w:rPr>
                        <w:t>松本市高齢者クラブ連合会</w:t>
                      </w:r>
                    </w:p>
                    <w:p w:rsidR="005B50DA" w:rsidRPr="00C26B62" w:rsidRDefault="005B50DA" w:rsidP="005B50DA">
                      <w:pPr>
                        <w:ind w:firstLineChars="300" w:firstLine="840"/>
                        <w:rPr>
                          <w:rFonts w:ascii="FGP丸ｺﾞｼｯｸ体Ca-M" w:eastAsia="FGP丸ｺﾞｼｯｸ体Ca-M"/>
                          <w:sz w:val="28"/>
                        </w:rPr>
                      </w:pPr>
                      <w:r w:rsidRPr="00C26B62">
                        <w:rPr>
                          <w:rFonts w:ascii="FGP丸ｺﾞｼｯｸ体Ca-M" w:eastAsia="FGP丸ｺﾞｼｯｸ体Ca-M" w:hint="eastAsia"/>
                          <w:sz w:val="28"/>
                        </w:rPr>
                        <w:t>女性部花植え</w:t>
                      </w:r>
                    </w:p>
                  </w:txbxContent>
                </v:textbox>
              </v:shape>
            </w:pict>
          </mc:Fallback>
        </mc:AlternateContent>
      </w:r>
    </w:p>
    <w:p w:rsidR="005B50DA" w:rsidRDefault="005B50DA"/>
    <w:p w:rsidR="005B50DA" w:rsidRDefault="005B50DA"/>
    <w:p w:rsidR="005B50DA" w:rsidRDefault="005B50DA"/>
    <w:p w:rsidR="005B50DA" w:rsidRDefault="005B50DA"/>
    <w:p w:rsidR="005B50DA" w:rsidRDefault="005B50DA"/>
    <w:p w:rsidR="005B50DA" w:rsidRDefault="005B50DA"/>
    <w:p w:rsidR="005B50DA" w:rsidRDefault="005B50DA">
      <w:r w:rsidRPr="005B50D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2647217</wp:posOffset>
            </wp:positionH>
            <wp:positionV relativeFrom="paragraph">
              <wp:posOffset>134961</wp:posOffset>
            </wp:positionV>
            <wp:extent cx="2963710" cy="2222695"/>
            <wp:effectExtent l="0" t="0" r="8255" b="6350"/>
            <wp:wrapNone/>
            <wp:docPr id="6" name="図 6" descr="C:\Users\user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10" cy="22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A" w:rsidRDefault="005B50DA">
      <w:r w:rsidRPr="005B50D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-666145</wp:posOffset>
            </wp:positionH>
            <wp:positionV relativeFrom="paragraph">
              <wp:posOffset>266035</wp:posOffset>
            </wp:positionV>
            <wp:extent cx="2870005" cy="2151829"/>
            <wp:effectExtent l="0" t="2857" r="4127" b="4128"/>
            <wp:wrapNone/>
            <wp:docPr id="5" name="図 5" descr="C:\Users\use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072" cy="21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A" w:rsidRDefault="005B50DA"/>
    <w:p w:rsidR="005B50DA" w:rsidRDefault="005B50DA"/>
    <w:p w:rsidR="005B50DA" w:rsidRDefault="005B50DA"/>
    <w:p w:rsidR="005B50DA" w:rsidRDefault="005B50DA"/>
    <w:p w:rsidR="005B50DA" w:rsidRDefault="005B50DA"/>
    <w:p w:rsidR="005B50DA" w:rsidRDefault="005B50DA">
      <w:r w:rsidRPr="005B50DA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124558</wp:posOffset>
            </wp:positionV>
            <wp:extent cx="2119616" cy="1589649"/>
            <wp:effectExtent l="0" t="0" r="0" b="0"/>
            <wp:wrapNone/>
            <wp:docPr id="7" name="図 7" descr="C:\Users\user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16" cy="158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A" w:rsidRDefault="005B50DA"/>
    <w:p w:rsidR="00141D18" w:rsidRDefault="00141D18"/>
    <w:p w:rsidR="005B50DA" w:rsidRDefault="005B50DA"/>
    <w:p w:rsidR="005B50DA" w:rsidRDefault="005B50DA"/>
    <w:p w:rsidR="005B50DA" w:rsidRDefault="005B50DA"/>
    <w:p w:rsidR="005B50DA" w:rsidRDefault="005B50DA">
      <w:r w:rsidRPr="005B50DA">
        <w:rPr>
          <w:noProof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-250141</wp:posOffset>
            </wp:positionH>
            <wp:positionV relativeFrom="paragraph">
              <wp:posOffset>216633</wp:posOffset>
            </wp:positionV>
            <wp:extent cx="2935373" cy="2201007"/>
            <wp:effectExtent l="0" t="0" r="0" b="8890"/>
            <wp:wrapNone/>
            <wp:docPr id="8" name="図 8" descr="C:\Users\user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79" cy="22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0DA"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223422</wp:posOffset>
            </wp:positionV>
            <wp:extent cx="2926080" cy="2194560"/>
            <wp:effectExtent l="0" t="0" r="7620" b="0"/>
            <wp:wrapNone/>
            <wp:docPr id="9" name="図 9" descr="C:\Users\user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A" w:rsidRDefault="005B50DA"/>
    <w:p w:rsidR="005B50DA" w:rsidRDefault="005B50DA"/>
    <w:p w:rsidR="005B50DA" w:rsidRDefault="005B50DA"/>
    <w:p w:rsidR="005B50DA" w:rsidRDefault="005B50DA"/>
    <w:p w:rsidR="005B50DA" w:rsidRDefault="005B50DA"/>
    <w:p w:rsidR="005B50DA" w:rsidRDefault="005B50DA"/>
    <w:p w:rsidR="005B50DA" w:rsidRDefault="005B50DA">
      <w:pPr>
        <w:rPr>
          <w:rFonts w:hint="eastAsia"/>
        </w:rPr>
      </w:pPr>
      <w:bookmarkStart w:id="0" w:name="_GoBack"/>
      <w:bookmarkEnd w:id="0"/>
    </w:p>
    <w:sectPr w:rsidR="005B50D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GP丸ｺﾞｼｯｸ体Ca-M">
    <w:panose1 w:val="020F0600000000000000"/>
    <w:charset w:val="80"/>
    <w:family w:val="modern"/>
    <w:pitch w:val="variable"/>
    <w:sig w:usb0="80000283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DA"/>
    <w:rsid w:val="00141D18"/>
    <w:rsid w:val="005B50DA"/>
    <w:rsid w:val="005D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5FA3CD0-FA2F-4A7B-99BB-B3F10FC9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2022-06-13T07:13:00Z</dcterms:created>
  <dcterms:modified xsi:type="dcterms:W3CDTF">2022-06-13T07:30:00Z</dcterms:modified>
</cp:coreProperties>
</file>